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5F" w:rsidRPr="009843ED" w:rsidRDefault="00D313AF" w:rsidP="00D313AF">
      <w:pPr>
        <w:jc w:val="both"/>
      </w:pPr>
      <w:r>
        <w:t xml:space="preserve">Εκπαιδευτική επίσκεψη στο Μουσείο Κινηματογράφου Θεσσαλονίκης στο Λιμάνι πραγματοποίησε η Α΄Λυκείου του σχολείου μας στις 19/10/2016, με συνοδούς τους καθηγητές/-τριες κκ. Αντικουλάνη Κυριακή, Γρηγοριάδου Αναστασία, Κοκκινίδου Αυγή, Ποιμενίδου Δέσποινα, Σαλονικίδη Δημήτριο και Συκά Θεοδόσιο. Εκεί οι μαθητές, χωρισμένοι σε δυο τμήματα, Α1 και Α2, παρακολούθησαν τα εκπαιδευτικά προγράμματα «Στα χνάρια των </w:t>
      </w:r>
      <w:r>
        <w:rPr>
          <w:lang w:val="en-US"/>
        </w:rPr>
        <w:t>Lumiere</w:t>
      </w:r>
      <w:r>
        <w:t>»</w:t>
      </w:r>
      <w:r w:rsidRPr="00D313AF">
        <w:t xml:space="preserve">  </w:t>
      </w:r>
      <w:r>
        <w:t>και «</w:t>
      </w:r>
      <w:r w:rsidR="009843ED">
        <w:t>Το φύλο στην οθόνη» αντίστοιχα. Η εκπαιδευτική αυτή επίσκεψη αποτέλεσε, άλλωστε, και την εναρκτήρια δράση του πολιτιστικού προγράμματος «Γνωρίζοντας την τέχνη του κινηματογράφου: από τη θεωρία στην πράξη» που πραγματοποιείται με μαθητές της Α΄τάξης του σχολ</w:t>
      </w:r>
      <w:r w:rsidR="009843ED">
        <w:t>ε</w:t>
      </w:r>
      <w:r w:rsidR="009843ED">
        <w:t xml:space="preserve">ίου μας. </w:t>
      </w:r>
      <w:bookmarkStart w:id="0" w:name="_GoBack"/>
      <w:bookmarkEnd w:id="0"/>
    </w:p>
    <w:p w:rsidR="00D313AF" w:rsidRDefault="00D313AF" w:rsidP="00D313AF">
      <w:pPr>
        <w:jc w:val="both"/>
      </w:pPr>
      <w:r>
        <w:t>Φωτογραφίες από την εκπαιδευτική επίσκεψη μπορείτε να δείτε εδώ.</w:t>
      </w:r>
    </w:p>
    <w:p w:rsidR="00D313AF" w:rsidRDefault="00D313AF" w:rsidP="00D313AF"/>
    <w:p w:rsidR="00D313AF" w:rsidRPr="00D313AF" w:rsidRDefault="00D313AF" w:rsidP="00D313AF">
      <w:pPr>
        <w:tabs>
          <w:tab w:val="left" w:pos="7455"/>
        </w:tabs>
      </w:pPr>
      <w:r>
        <w:tab/>
      </w:r>
    </w:p>
    <w:sectPr w:rsidR="00D313AF" w:rsidRPr="00D313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A8F"/>
    <w:rsid w:val="00810533"/>
    <w:rsid w:val="009843ED"/>
    <w:rsid w:val="00A44A8F"/>
    <w:rsid w:val="00D313AF"/>
    <w:rsid w:val="00EF46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118</Words>
  <Characters>640</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2016-12-05T06:38:00Z</dcterms:created>
  <dcterms:modified xsi:type="dcterms:W3CDTF">2016-12-05T07:00:00Z</dcterms:modified>
</cp:coreProperties>
</file>